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EC091" w14:textId="77777777" w:rsidR="00EE5973" w:rsidRPr="00F5023D" w:rsidRDefault="00EE5973" w:rsidP="00EE59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512E3053" w14:textId="77777777" w:rsidR="00EE5973" w:rsidRPr="00F5023D" w:rsidRDefault="00EE5973" w:rsidP="00EE59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7400BC16" w14:textId="77777777" w:rsidR="00EE5973" w:rsidRPr="00F5023D" w:rsidRDefault="00EE5973" w:rsidP="00EE59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5B3C9353" w14:textId="77777777" w:rsidR="00EE5973" w:rsidRPr="00F5023D" w:rsidRDefault="00EE5973" w:rsidP="00EE59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3DECB064" w14:textId="77777777" w:rsidR="00EE5973" w:rsidRDefault="00EE5973" w:rsidP="00EE5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5BB2E" w14:textId="77777777" w:rsidR="00EE5973" w:rsidRPr="00F5023D" w:rsidRDefault="00EE5973" w:rsidP="00EE5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0A9EF1" w14:textId="77777777" w:rsidR="00EE5973" w:rsidRPr="00F5023D" w:rsidRDefault="00EE5973" w:rsidP="00EE5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14:paraId="2380451D" w14:textId="77777777" w:rsidR="00EE5973" w:rsidRPr="00F5023D" w:rsidRDefault="00EE5973" w:rsidP="00EE5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E840E8" w14:textId="77777777" w:rsidR="00EE5973" w:rsidRPr="00F5023D" w:rsidRDefault="00EE5973" w:rsidP="00EE59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0EAFD1" w14:textId="22F14778" w:rsidR="00EE5973" w:rsidRPr="00F5023D" w:rsidRDefault="00EE5973" w:rsidP="00EE5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 xml:space="preserve">от  </w:t>
      </w:r>
      <w:r w:rsidR="00D30958">
        <w:rPr>
          <w:rFonts w:ascii="Times New Roman" w:hAnsi="Times New Roman" w:cs="Times New Roman"/>
          <w:sz w:val="24"/>
          <w:szCs w:val="24"/>
        </w:rPr>
        <w:t>22</w:t>
      </w:r>
      <w:r w:rsidR="005D3EA8">
        <w:rPr>
          <w:rFonts w:ascii="Times New Roman" w:hAnsi="Times New Roman" w:cs="Times New Roman"/>
          <w:sz w:val="24"/>
          <w:szCs w:val="24"/>
        </w:rPr>
        <w:t xml:space="preserve"> </w:t>
      </w:r>
      <w:r w:rsidR="00D30958">
        <w:rPr>
          <w:rFonts w:ascii="Times New Roman" w:hAnsi="Times New Roman" w:cs="Times New Roman"/>
          <w:sz w:val="24"/>
          <w:szCs w:val="24"/>
        </w:rPr>
        <w:t>марта</w:t>
      </w:r>
      <w:r w:rsidR="005D3EA8">
        <w:rPr>
          <w:rFonts w:ascii="Times New Roman" w:hAnsi="Times New Roman" w:cs="Times New Roman"/>
          <w:sz w:val="24"/>
          <w:szCs w:val="24"/>
        </w:rPr>
        <w:t xml:space="preserve"> </w:t>
      </w:r>
      <w:r w:rsidRPr="00F5023D">
        <w:rPr>
          <w:rFonts w:ascii="Times New Roman" w:hAnsi="Times New Roman" w:cs="Times New Roman"/>
          <w:sz w:val="24"/>
          <w:szCs w:val="24"/>
        </w:rPr>
        <w:t>202</w:t>
      </w:r>
      <w:r w:rsidR="000E56D4">
        <w:rPr>
          <w:rFonts w:ascii="Times New Roman" w:hAnsi="Times New Roman" w:cs="Times New Roman"/>
          <w:sz w:val="24"/>
          <w:szCs w:val="24"/>
        </w:rPr>
        <w:t>3</w:t>
      </w:r>
      <w:r w:rsidRPr="00F5023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9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5023D">
        <w:rPr>
          <w:rFonts w:ascii="Times New Roman" w:hAnsi="Times New Roman" w:cs="Times New Roman"/>
          <w:sz w:val="24"/>
          <w:szCs w:val="24"/>
        </w:rPr>
        <w:t xml:space="preserve"> </w:t>
      </w:r>
      <w:r w:rsidR="00D30958">
        <w:rPr>
          <w:rFonts w:ascii="Times New Roman" w:hAnsi="Times New Roman" w:cs="Times New Roman"/>
          <w:sz w:val="24"/>
          <w:szCs w:val="24"/>
        </w:rPr>
        <w:t xml:space="preserve"> </w:t>
      </w:r>
      <w:r w:rsidR="00655B25">
        <w:rPr>
          <w:rFonts w:ascii="Times New Roman" w:hAnsi="Times New Roman" w:cs="Times New Roman"/>
          <w:sz w:val="24"/>
          <w:szCs w:val="24"/>
        </w:rPr>
        <w:t>212</w:t>
      </w:r>
      <w:bookmarkStart w:id="0" w:name="_GoBack"/>
      <w:bookmarkEnd w:id="0"/>
      <w:r w:rsidR="00D30958">
        <w:rPr>
          <w:rFonts w:ascii="Times New Roman" w:hAnsi="Times New Roman" w:cs="Times New Roman"/>
          <w:sz w:val="24"/>
          <w:szCs w:val="24"/>
        </w:rPr>
        <w:t xml:space="preserve"> </w:t>
      </w:r>
      <w:r w:rsidRPr="00456646">
        <w:rPr>
          <w:rFonts w:ascii="Times New Roman" w:hAnsi="Times New Roman" w:cs="Times New Roman"/>
          <w:sz w:val="24"/>
          <w:szCs w:val="24"/>
        </w:rPr>
        <w:t>-П</w:t>
      </w:r>
    </w:p>
    <w:p w14:paraId="4D7BACDB" w14:textId="7B8B5627" w:rsidR="00EE5973" w:rsidRPr="00F5023D" w:rsidRDefault="00EE5973" w:rsidP="00EE5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ab/>
      </w:r>
      <w:r w:rsidR="000E56D4">
        <w:rPr>
          <w:rFonts w:ascii="Times New Roman" w:hAnsi="Times New Roman" w:cs="Times New Roman"/>
          <w:sz w:val="24"/>
          <w:szCs w:val="24"/>
        </w:rPr>
        <w:t>г.</w:t>
      </w:r>
      <w:r w:rsidR="00814C5F" w:rsidRPr="00655B25">
        <w:rPr>
          <w:rFonts w:ascii="Times New Roman" w:hAnsi="Times New Roman" w:cs="Times New Roman"/>
          <w:sz w:val="24"/>
          <w:szCs w:val="24"/>
        </w:rPr>
        <w:t xml:space="preserve"> </w:t>
      </w:r>
      <w:r w:rsidRPr="00F5023D">
        <w:rPr>
          <w:rFonts w:ascii="Times New Roman" w:hAnsi="Times New Roman" w:cs="Times New Roman"/>
          <w:sz w:val="24"/>
          <w:szCs w:val="24"/>
        </w:rPr>
        <w:t>Фокино</w:t>
      </w:r>
    </w:p>
    <w:p w14:paraId="1CA335C9" w14:textId="77777777" w:rsidR="00EE5973" w:rsidRDefault="00EE5973" w:rsidP="00EE59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3BC8DCC" w14:textId="77777777" w:rsidR="00814C5F" w:rsidRPr="00655B25" w:rsidRDefault="00EE5973" w:rsidP="00EE59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56646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отмене постановления </w:t>
      </w:r>
    </w:p>
    <w:p w14:paraId="096954FA" w14:textId="6EC0F531" w:rsidR="00EE5973" w:rsidRDefault="00EE5973" w:rsidP="00EE59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</w:t>
      </w:r>
      <w:r w:rsidR="00814C5F" w:rsidRPr="00814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Фокино </w:t>
      </w:r>
    </w:p>
    <w:p w14:paraId="3F2DC356" w14:textId="51834360" w:rsidR="00EE5973" w:rsidRDefault="00EE5973" w:rsidP="00EE59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3095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958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3095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814C5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958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>-П</w:t>
      </w:r>
    </w:p>
    <w:p w14:paraId="3EE1F109" w14:textId="77777777" w:rsidR="00EE5973" w:rsidRDefault="00EE5973" w:rsidP="00EE597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1752DEDD" w14:textId="77777777" w:rsidR="00EE5973" w:rsidRPr="00940135" w:rsidRDefault="00EE5973" w:rsidP="00EE59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242B3F3B" w14:textId="2BE6EAAC" w:rsidR="00EE5973" w:rsidRDefault="006219F1" w:rsidP="00EE59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219F1">
        <w:rPr>
          <w:rFonts w:ascii="Times New Roman" w:eastAsia="Times New Roman" w:hAnsi="Times New Roman" w:cs="Times New Roman"/>
          <w:sz w:val="24"/>
          <w:szCs w:val="24"/>
          <w:lang w:eastAsia="ru-RU"/>
        </w:rPr>
        <w:t>131-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</w:t>
      </w:r>
      <w:r w:rsidRPr="006219F1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</w:t>
      </w:r>
      <w:r w:rsidRPr="006219F1">
        <w:t xml:space="preserve"> </w:t>
      </w:r>
      <w:r w:rsidRPr="006219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Российской Федерации”</w:t>
      </w:r>
      <w:r w:rsidR="00423F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 городского округа города Фокино Брянской области,</w:t>
      </w:r>
      <w:r w:rsidR="00A0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D66" w:rsidRPr="00A01D66">
        <w:rPr>
          <w:rFonts w:ascii="Times New Roman" w:hAnsi="Times New Roman" w:cs="Times New Roman"/>
          <w:sz w:val="24"/>
          <w:szCs w:val="24"/>
        </w:rPr>
        <w:t xml:space="preserve"> </w:t>
      </w:r>
      <w:r w:rsidR="00A01D66" w:rsidRPr="007426D8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  <w:r w:rsidR="00A01D66">
        <w:rPr>
          <w:rFonts w:ascii="Times New Roman" w:hAnsi="Times New Roman" w:cs="Times New Roman"/>
          <w:sz w:val="24"/>
          <w:szCs w:val="24"/>
        </w:rPr>
        <w:t>,</w:t>
      </w:r>
    </w:p>
    <w:p w14:paraId="6C06F4C1" w14:textId="77777777" w:rsidR="00EE5973" w:rsidRPr="007426D8" w:rsidRDefault="00EE5973" w:rsidP="00EE5973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E87CC2" w14:textId="77777777" w:rsidR="00EE5973" w:rsidRPr="00F5023D" w:rsidRDefault="00EE5973" w:rsidP="00EE59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70701" w14:textId="77777777" w:rsidR="00EE5973" w:rsidRPr="00F5023D" w:rsidRDefault="00EE5973" w:rsidP="006219F1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 w:rsidRPr="00F5023D">
        <w:rPr>
          <w:rFonts w:ascii="Times New Roman" w:hAnsi="Times New Roman" w:cs="Times New Roman"/>
          <w:b w:val="0"/>
          <w:bCs w:val="0"/>
        </w:rPr>
        <w:t>ПОСТАНОВЛЯЕТ</w:t>
      </w:r>
    </w:p>
    <w:p w14:paraId="3BA473C0" w14:textId="77777777" w:rsidR="00EE5973" w:rsidRPr="00F5023D" w:rsidRDefault="00EE5973" w:rsidP="00EE5973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F9640B" w14:textId="2B751207" w:rsidR="00EE5973" w:rsidRPr="00BC6AF0" w:rsidRDefault="00EE5973" w:rsidP="00D3095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6D4">
        <w:rPr>
          <w:rFonts w:ascii="Times New Roman" w:hAnsi="Times New Roman" w:cs="Times New Roman"/>
          <w:sz w:val="24"/>
          <w:szCs w:val="24"/>
        </w:rPr>
        <w:t xml:space="preserve">1. </w:t>
      </w:r>
      <w:r w:rsidR="000E56D4" w:rsidRPr="000E56D4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A01D66">
        <w:rPr>
          <w:rFonts w:ascii="Times New Roman" w:hAnsi="Times New Roman" w:cs="Times New Roman"/>
          <w:sz w:val="24"/>
          <w:szCs w:val="24"/>
        </w:rPr>
        <w:t xml:space="preserve"> </w:t>
      </w:r>
      <w:r w:rsidR="000E56D4" w:rsidRPr="000E56D4">
        <w:rPr>
          <w:rFonts w:ascii="Times New Roman" w:hAnsi="Times New Roman" w:cs="Times New Roman"/>
          <w:sz w:val="24"/>
          <w:szCs w:val="24"/>
        </w:rPr>
        <w:t>постановлени</w:t>
      </w:r>
      <w:r w:rsidR="00A01D66">
        <w:rPr>
          <w:rFonts w:ascii="Times New Roman" w:hAnsi="Times New Roman" w:cs="Times New Roman"/>
          <w:sz w:val="24"/>
          <w:szCs w:val="24"/>
        </w:rPr>
        <w:t xml:space="preserve">е </w:t>
      </w:r>
      <w:r w:rsidR="000E56D4" w:rsidRPr="000E56D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01D66">
        <w:rPr>
          <w:rFonts w:ascii="Times New Roman" w:hAnsi="Times New Roman" w:cs="Times New Roman"/>
          <w:sz w:val="24"/>
          <w:szCs w:val="24"/>
        </w:rPr>
        <w:t xml:space="preserve"> </w:t>
      </w:r>
      <w:r w:rsidR="000E56D4" w:rsidRPr="000E56D4">
        <w:rPr>
          <w:rFonts w:ascii="Times New Roman" w:hAnsi="Times New Roman" w:cs="Times New Roman"/>
          <w:sz w:val="24"/>
          <w:szCs w:val="24"/>
        </w:rPr>
        <w:t>г.</w:t>
      </w:r>
      <w:r w:rsidR="00814C5F" w:rsidRPr="00814C5F">
        <w:rPr>
          <w:rFonts w:ascii="Times New Roman" w:hAnsi="Times New Roman" w:cs="Times New Roman"/>
          <w:sz w:val="24"/>
          <w:szCs w:val="24"/>
        </w:rPr>
        <w:t xml:space="preserve"> </w:t>
      </w:r>
      <w:r w:rsidR="000E56D4" w:rsidRPr="000E56D4">
        <w:rPr>
          <w:rFonts w:ascii="Times New Roman" w:hAnsi="Times New Roman" w:cs="Times New Roman"/>
          <w:sz w:val="24"/>
          <w:szCs w:val="24"/>
        </w:rPr>
        <w:t xml:space="preserve">Фокино </w:t>
      </w:r>
      <w:r w:rsidR="00D30958">
        <w:rPr>
          <w:rFonts w:ascii="Times New Roman" w:hAnsi="Times New Roman" w:cs="Times New Roman"/>
          <w:sz w:val="24"/>
          <w:szCs w:val="24"/>
        </w:rPr>
        <w:t xml:space="preserve">от 15 февраля 2023 года </w:t>
      </w:r>
      <w:r w:rsidR="006219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30958">
        <w:rPr>
          <w:rFonts w:ascii="Times New Roman" w:hAnsi="Times New Roman" w:cs="Times New Roman"/>
          <w:sz w:val="24"/>
          <w:szCs w:val="24"/>
        </w:rPr>
        <w:t xml:space="preserve"> 114-П</w:t>
      </w:r>
      <w:r w:rsidR="000E56D4" w:rsidRPr="000E56D4">
        <w:rPr>
          <w:rFonts w:ascii="Times New Roman" w:hAnsi="Times New Roman" w:cs="Times New Roman"/>
          <w:sz w:val="24"/>
          <w:szCs w:val="24"/>
        </w:rPr>
        <w:t xml:space="preserve"> «</w:t>
      </w:r>
      <w:r w:rsidR="00D30958" w:rsidRPr="00D30958">
        <w:rPr>
          <w:rFonts w:ascii="Times New Roman" w:hAnsi="Times New Roman" w:cs="Times New Roman"/>
          <w:sz w:val="24"/>
          <w:szCs w:val="24"/>
        </w:rPr>
        <w:t>О предостав</w:t>
      </w:r>
      <w:r w:rsidR="006219F1">
        <w:rPr>
          <w:rFonts w:ascii="Times New Roman" w:hAnsi="Times New Roman" w:cs="Times New Roman"/>
          <w:sz w:val="24"/>
          <w:szCs w:val="24"/>
        </w:rPr>
        <w:t xml:space="preserve">лении разрешения </w:t>
      </w:r>
      <w:r w:rsidR="00D30958">
        <w:rPr>
          <w:rFonts w:ascii="Times New Roman" w:hAnsi="Times New Roman" w:cs="Times New Roman"/>
          <w:sz w:val="24"/>
          <w:szCs w:val="24"/>
        </w:rPr>
        <w:t xml:space="preserve">на отклонение </w:t>
      </w:r>
      <w:r w:rsidR="00D30958" w:rsidRPr="00D30958"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</w:t>
      </w:r>
      <w:r w:rsidR="00D30958">
        <w:rPr>
          <w:rFonts w:ascii="Times New Roman" w:hAnsi="Times New Roman" w:cs="Times New Roman"/>
          <w:sz w:val="24"/>
          <w:szCs w:val="24"/>
        </w:rPr>
        <w:t xml:space="preserve"> </w:t>
      </w:r>
      <w:r w:rsidR="00D30958" w:rsidRPr="00D30958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="000E56D4" w:rsidRPr="00BC6AF0">
        <w:rPr>
          <w:rFonts w:ascii="Times New Roman" w:hAnsi="Times New Roman" w:cs="Times New Roman"/>
          <w:sz w:val="24"/>
          <w:szCs w:val="24"/>
        </w:rPr>
        <w:t>»</w:t>
      </w:r>
      <w:r w:rsidRPr="00BC6A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7FC4ED" w14:textId="77777777" w:rsidR="00EE5973" w:rsidRPr="00BC6AF0" w:rsidRDefault="00EE5973" w:rsidP="00EE59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F0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муниципальной газете «</w:t>
      </w:r>
      <w:proofErr w:type="spellStart"/>
      <w:r w:rsidRPr="00BC6AF0"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 w:rsidRPr="00BC6AF0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города Фокино в сети Интернет.</w:t>
      </w:r>
    </w:p>
    <w:p w14:paraId="30B28427" w14:textId="1BC27329" w:rsidR="00EE5973" w:rsidRPr="00AA2E8B" w:rsidRDefault="00EE5973" w:rsidP="00EE59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C6A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C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D30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14:paraId="4B848DA8" w14:textId="77777777" w:rsidR="00EE5973" w:rsidRPr="00AA2E8B" w:rsidRDefault="00EE5973" w:rsidP="00EE5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3B366E" w14:textId="77777777" w:rsidR="00EE5973" w:rsidRPr="00F5023D" w:rsidRDefault="00EE5973" w:rsidP="00EE59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5A3EFFA" w14:textId="454153C2" w:rsidR="00EE5973" w:rsidRPr="00F5023D" w:rsidRDefault="00EE5973" w:rsidP="00EE59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023D">
        <w:rPr>
          <w:rFonts w:ascii="Times New Roman" w:hAnsi="Times New Roman" w:cs="Times New Roman"/>
          <w:sz w:val="24"/>
          <w:szCs w:val="24"/>
        </w:rPr>
        <w:t xml:space="preserve">   Глава администрации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В.В.</w:t>
      </w:r>
      <w:r w:rsidR="00814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</w:t>
      </w:r>
      <w:proofErr w:type="gramEnd"/>
    </w:p>
    <w:p w14:paraId="59064C4D" w14:textId="77777777" w:rsidR="00B86E10" w:rsidRDefault="00B86E10"/>
    <w:sectPr w:rsidR="00B8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73"/>
    <w:rsid w:val="000E56D4"/>
    <w:rsid w:val="00423F13"/>
    <w:rsid w:val="005D3EA8"/>
    <w:rsid w:val="006219F1"/>
    <w:rsid w:val="00655B25"/>
    <w:rsid w:val="00814C5F"/>
    <w:rsid w:val="00A01D66"/>
    <w:rsid w:val="00B86E10"/>
    <w:rsid w:val="00BC6AF0"/>
    <w:rsid w:val="00D30958"/>
    <w:rsid w:val="00E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B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73"/>
  </w:style>
  <w:style w:type="paragraph" w:styleId="1">
    <w:name w:val="heading 1"/>
    <w:basedOn w:val="a"/>
    <w:next w:val="a"/>
    <w:link w:val="10"/>
    <w:uiPriority w:val="99"/>
    <w:qFormat/>
    <w:rsid w:val="00EE59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97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EE59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Page">
    <w:name w:val="ConsPlusTitlePage"/>
    <w:rsid w:val="00EE59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59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E59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73"/>
  </w:style>
  <w:style w:type="paragraph" w:styleId="1">
    <w:name w:val="heading 1"/>
    <w:basedOn w:val="a"/>
    <w:next w:val="a"/>
    <w:link w:val="10"/>
    <w:uiPriority w:val="99"/>
    <w:qFormat/>
    <w:rsid w:val="00EE59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97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EE59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Page">
    <w:name w:val="ConsPlusTitlePage"/>
    <w:rsid w:val="00EE59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59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E59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KatyaZeml</cp:lastModifiedBy>
  <cp:revision>6</cp:revision>
  <cp:lastPrinted>2023-03-22T06:05:00Z</cp:lastPrinted>
  <dcterms:created xsi:type="dcterms:W3CDTF">2023-02-06T06:39:00Z</dcterms:created>
  <dcterms:modified xsi:type="dcterms:W3CDTF">2023-03-22T09:05:00Z</dcterms:modified>
</cp:coreProperties>
</file>